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A7" w:rsidRPr="00CC6B99" w:rsidRDefault="00DC42A7" w:rsidP="00DC42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778" w:rsidRPr="00EF2711" w:rsidRDefault="00990778" w:rsidP="0099077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АНКЕТА-ЗАЯВКА </w:t>
      </w:r>
    </w:p>
    <w:p w:rsidR="00990778" w:rsidRDefault="00990778" w:rsidP="009907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научно-практической конференции</w:t>
      </w:r>
    </w:p>
    <w:p w:rsidR="00DC42A7" w:rsidRPr="00EF2711" w:rsidRDefault="00DC42A7" w:rsidP="009907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EF2711" w:rsidRPr="00EF2711" w:rsidTr="00990778">
        <w:tc>
          <w:tcPr>
            <w:tcW w:w="704" w:type="dxa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Необходимые данные</w:t>
            </w:r>
          </w:p>
        </w:tc>
        <w:tc>
          <w:tcPr>
            <w:tcW w:w="5522" w:type="dxa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Данные участника</w:t>
            </w:r>
          </w:p>
        </w:tc>
      </w:tr>
      <w:tr w:rsidR="00EF2711" w:rsidRPr="00EF2711" w:rsidTr="00990778">
        <w:tc>
          <w:tcPr>
            <w:tcW w:w="704" w:type="dxa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90778" w:rsidRPr="00EF2711" w:rsidRDefault="00990778" w:rsidP="00E67A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990778">
        <w:trPr>
          <w:trHeight w:val="690"/>
        </w:trPr>
        <w:tc>
          <w:tcPr>
            <w:tcW w:w="704" w:type="dxa"/>
            <w:vMerge w:val="restart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67A6F"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специальности</w:t>
            </w: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990778">
        <w:trPr>
          <w:trHeight w:val="480"/>
        </w:trPr>
        <w:tc>
          <w:tcPr>
            <w:tcW w:w="704" w:type="dxa"/>
            <w:vMerge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DC42A7">
        <w:trPr>
          <w:trHeight w:val="934"/>
        </w:trPr>
        <w:tc>
          <w:tcPr>
            <w:tcW w:w="704" w:type="dxa"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проекта (доклада)</w:t>
            </w: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DF5C89">
        <w:trPr>
          <w:trHeight w:val="765"/>
        </w:trPr>
        <w:tc>
          <w:tcPr>
            <w:tcW w:w="704" w:type="dxa"/>
            <w:vMerge w:val="restart"/>
          </w:tcPr>
          <w:p w:rsidR="00DF5C89" w:rsidRPr="00EF2711" w:rsidRDefault="00DC42A7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F5C89"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F5C89" w:rsidRPr="00EF2711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Контактная информация участника проекта:</w:t>
            </w:r>
          </w:p>
          <w:p w:rsidR="00DF5C89" w:rsidRPr="00EF2711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DF5C89" w:rsidRPr="00EF2711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DF5C89">
        <w:trPr>
          <w:trHeight w:val="390"/>
        </w:trPr>
        <w:tc>
          <w:tcPr>
            <w:tcW w:w="704" w:type="dxa"/>
            <w:vMerge/>
          </w:tcPr>
          <w:p w:rsidR="00DF5C89" w:rsidRPr="00EF2711" w:rsidRDefault="00DF5C89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5C89" w:rsidRPr="00EF2711" w:rsidRDefault="00DF5C89" w:rsidP="00DF5C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</w:t>
            </w:r>
          </w:p>
          <w:p w:rsidR="00DF5C89" w:rsidRPr="00EF2711" w:rsidRDefault="00DF5C89" w:rsidP="00DF5C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DF5C89" w:rsidRPr="00EF2711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990778">
        <w:trPr>
          <w:trHeight w:val="480"/>
        </w:trPr>
        <w:tc>
          <w:tcPr>
            <w:tcW w:w="704" w:type="dxa"/>
            <w:vMerge/>
          </w:tcPr>
          <w:p w:rsidR="00DF5C89" w:rsidRPr="00EF2711" w:rsidRDefault="00DF5C89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5C89" w:rsidRPr="00EF2711" w:rsidRDefault="00DF5C89" w:rsidP="00DF5C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5522" w:type="dxa"/>
          </w:tcPr>
          <w:p w:rsidR="00DF5C89" w:rsidRPr="00C43DA4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F2711" w:rsidRPr="00EF2711" w:rsidTr="00990778">
        <w:trPr>
          <w:trHeight w:val="795"/>
        </w:trPr>
        <w:tc>
          <w:tcPr>
            <w:tcW w:w="704" w:type="dxa"/>
            <w:vMerge w:val="restart"/>
          </w:tcPr>
          <w:p w:rsidR="00990778" w:rsidRPr="00EF2711" w:rsidRDefault="00DC42A7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90778"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Ф.И.О. руководителя </w:t>
            </w: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990778">
        <w:trPr>
          <w:trHeight w:val="423"/>
        </w:trPr>
        <w:tc>
          <w:tcPr>
            <w:tcW w:w="704" w:type="dxa"/>
            <w:vMerge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Преподаваемый предмет</w:t>
            </w: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990778">
        <w:trPr>
          <w:trHeight w:val="705"/>
        </w:trPr>
        <w:tc>
          <w:tcPr>
            <w:tcW w:w="704" w:type="dxa"/>
            <w:vMerge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Квалификационная категория</w:t>
            </w:r>
          </w:p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11" w:rsidRPr="00EF2711" w:rsidTr="001829F1">
        <w:trPr>
          <w:trHeight w:val="405"/>
        </w:trPr>
        <w:tc>
          <w:tcPr>
            <w:tcW w:w="704" w:type="dxa"/>
            <w:vMerge/>
          </w:tcPr>
          <w:p w:rsidR="00990778" w:rsidRPr="00EF2711" w:rsidRDefault="00990778" w:rsidP="00DF5C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2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уч.степень</w:t>
            </w:r>
          </w:p>
          <w:p w:rsidR="00DF5C89" w:rsidRPr="00EF2711" w:rsidRDefault="00DF5C89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</w:tcPr>
          <w:p w:rsidR="00990778" w:rsidRPr="00EF2711" w:rsidRDefault="00990778" w:rsidP="009907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02094" w:rsidRPr="00EF2711" w:rsidRDefault="00102094" w:rsidP="00E734ED">
      <w:pPr>
        <w:spacing w:before="16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34ED" w:rsidRPr="00EF2711" w:rsidRDefault="00E734ED" w:rsidP="00E734ED">
      <w:pPr>
        <w:spacing w:before="16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778" w:rsidRDefault="00DF5C89" w:rsidP="00DC09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Отправить на </w:t>
      </w:r>
      <w:proofErr w:type="spellStart"/>
      <w:r w:rsidR="00DC09DF">
        <w:rPr>
          <w:rFonts w:ascii="Times New Roman" w:hAnsi="Times New Roman" w:cs="Times New Roman"/>
          <w:color w:val="000000" w:themeColor="text1"/>
          <w:sz w:val="24"/>
          <w:szCs w:val="24"/>
        </w:rPr>
        <w:t>эл.почту</w:t>
      </w:r>
      <w:proofErr w:type="spellEnd"/>
      <w:r w:rsidRPr="00EF2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C09DF" w:rsidRPr="00EF27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practika_ntgik@mail.ru</w:t>
      </w:r>
      <w:r w:rsidR="00DC09DF" w:rsidRPr="00EF2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711">
        <w:rPr>
          <w:rFonts w:ascii="Times New Roman" w:hAnsi="Times New Roman" w:cs="Times New Roman"/>
          <w:color w:val="000000" w:themeColor="text1"/>
          <w:sz w:val="24"/>
          <w:szCs w:val="24"/>
        </w:rPr>
        <w:t>с пометкой участие в НПК</w:t>
      </w:r>
    </w:p>
    <w:p w:rsidR="00DC42A7" w:rsidRDefault="00DC42A7" w:rsidP="00DC09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2A7" w:rsidRPr="00EF2711" w:rsidRDefault="00DC42A7" w:rsidP="00DC4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C42A7" w:rsidRPr="00EF2711" w:rsidSect="00EF27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B4F93"/>
    <w:multiLevelType w:val="multilevel"/>
    <w:tmpl w:val="169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954EA"/>
    <w:multiLevelType w:val="multilevel"/>
    <w:tmpl w:val="DD0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E"/>
    <w:rsid w:val="000F51B3"/>
    <w:rsid w:val="00102094"/>
    <w:rsid w:val="001829F1"/>
    <w:rsid w:val="001F1395"/>
    <w:rsid w:val="00234B05"/>
    <w:rsid w:val="00415101"/>
    <w:rsid w:val="00530F7E"/>
    <w:rsid w:val="006304A4"/>
    <w:rsid w:val="00733670"/>
    <w:rsid w:val="00770F1B"/>
    <w:rsid w:val="007A73DD"/>
    <w:rsid w:val="00813103"/>
    <w:rsid w:val="008F7A23"/>
    <w:rsid w:val="00990778"/>
    <w:rsid w:val="00B35A44"/>
    <w:rsid w:val="00B50DE5"/>
    <w:rsid w:val="00B97F47"/>
    <w:rsid w:val="00C43DA4"/>
    <w:rsid w:val="00CC6B99"/>
    <w:rsid w:val="00CF0FDE"/>
    <w:rsid w:val="00D62EFE"/>
    <w:rsid w:val="00D9279C"/>
    <w:rsid w:val="00DC09DF"/>
    <w:rsid w:val="00DC42A7"/>
    <w:rsid w:val="00DE6A0B"/>
    <w:rsid w:val="00DF5C89"/>
    <w:rsid w:val="00E23248"/>
    <w:rsid w:val="00E67A6F"/>
    <w:rsid w:val="00E734ED"/>
    <w:rsid w:val="00EF2711"/>
    <w:rsid w:val="00F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822-4DC7-47D5-A321-27878B2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F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2711"/>
    <w:rPr>
      <w:b/>
      <w:bCs/>
    </w:rPr>
  </w:style>
  <w:style w:type="character" w:styleId="a6">
    <w:name w:val="Hyperlink"/>
    <w:basedOn w:val="a0"/>
    <w:uiPriority w:val="99"/>
    <w:unhideWhenUsed/>
    <w:rsid w:val="00DC09D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gotkina</dc:creator>
  <cp:keywords/>
  <dc:description/>
  <cp:lastModifiedBy>gotkina</cp:lastModifiedBy>
  <cp:revision>2</cp:revision>
  <cp:lastPrinted>2024-01-12T03:33:00Z</cp:lastPrinted>
  <dcterms:created xsi:type="dcterms:W3CDTF">2024-02-27T08:17:00Z</dcterms:created>
  <dcterms:modified xsi:type="dcterms:W3CDTF">2024-02-27T08:17:00Z</dcterms:modified>
</cp:coreProperties>
</file>